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BE0" w:rsidRPr="00380BE0" w:rsidRDefault="00380BE0" w:rsidP="00380BE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  <w:r w:rsidRPr="00380BE0">
        <w:rPr>
          <w:rFonts w:ascii="Times New Roman" w:eastAsia="Times New Roman" w:hAnsi="Times New Roman" w:cs="Times New Roman"/>
          <w:sz w:val="32"/>
          <w:szCs w:val="32"/>
          <w:lang w:eastAsia="ru-RU"/>
        </w:rPr>
        <w:t>ҚОҒАМД</w:t>
      </w:r>
      <w:r w:rsidRPr="007D49F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ЫҚ КЕҢЕСТІҢ </w:t>
      </w:r>
      <w:r w:rsidR="007D49F8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ҚҰРАМЫ</w:t>
      </w:r>
      <w:r w:rsidRPr="007D49F8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 xml:space="preserve"> АУЫСТЫ</w:t>
      </w:r>
      <w:r w:rsidR="00D36ED3" w:rsidRPr="007D49F8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.</w:t>
      </w:r>
    </w:p>
    <w:p w:rsidR="00380BE0" w:rsidRPr="007D49F8" w:rsidRDefault="00380BE0" w:rsidP="00380BE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</w:p>
    <w:p w:rsidR="00C76359" w:rsidRPr="007D49F8" w:rsidRDefault="00380BE0" w:rsidP="00D36E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  <w:r w:rsidRPr="007D49F8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2025 жылдың наурыз айының 12</w:t>
      </w:r>
      <w:r w:rsidRPr="00380BE0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 xml:space="preserve"> күні Қоғамдық</w:t>
      </w:r>
      <w:r w:rsidRPr="007D49F8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 xml:space="preserve"> кеңестің құрамы ауысты</w:t>
      </w:r>
      <w:r w:rsidRPr="00380BE0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 xml:space="preserve">, </w:t>
      </w:r>
      <w:r w:rsidR="00C76359" w:rsidRPr="007D49F8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 xml:space="preserve">жиынды Арыс қаласының </w:t>
      </w:r>
      <w:r w:rsidRPr="00380BE0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Қоғамдық</w:t>
      </w:r>
      <w:r w:rsidRPr="007D49F8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 xml:space="preserve"> кеңес</w:t>
      </w:r>
      <w:r w:rsidR="00C76359" w:rsidRPr="007D49F8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ін қалыптастыру жөніндегі жұмыс тобының басшысы Б.Дилдабеков ашып жүргізіп отырды.</w:t>
      </w:r>
    </w:p>
    <w:p w:rsidR="000009C0" w:rsidRDefault="000009C0" w:rsidP="00000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</w:p>
    <w:p w:rsidR="00C76359" w:rsidRDefault="00C76359" w:rsidP="00000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  <w:r w:rsidRPr="007D49F8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Күн тәртібінде үш мәселе қаралды:</w:t>
      </w:r>
    </w:p>
    <w:p w:rsidR="000009C0" w:rsidRPr="007D49F8" w:rsidRDefault="000009C0" w:rsidP="00000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</w:p>
    <w:p w:rsidR="00C76359" w:rsidRPr="007D49F8" w:rsidRDefault="00EE05AD" w:rsidP="00D36ED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  <w:r w:rsidRPr="007D49F8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1. «</w:t>
      </w:r>
      <w:r w:rsidRPr="00380BE0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Қоғамдық кеңес</w:t>
      </w:r>
      <w:r w:rsidRPr="007D49F8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тің төрағасын сайлау туралы»</w:t>
      </w:r>
    </w:p>
    <w:p w:rsidR="008227DA" w:rsidRPr="007D49F8" w:rsidRDefault="00DC0E2B" w:rsidP="00D36ED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2.</w:t>
      </w:r>
      <w:r w:rsidR="00EE05AD" w:rsidRPr="007D49F8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«</w:t>
      </w:r>
      <w:r w:rsidR="008227DA" w:rsidRPr="00380BE0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Қоғамдық кеңес</w:t>
      </w:r>
      <w:r w:rsidR="008227DA" w:rsidRPr="007D49F8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тің құрамындағы үш комиссия тобының төрағаларын сайлау туралы»</w:t>
      </w:r>
    </w:p>
    <w:p w:rsidR="008227DA" w:rsidRPr="007D49F8" w:rsidRDefault="008227DA" w:rsidP="00D36ED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  <w:r w:rsidRPr="007D49F8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3. «</w:t>
      </w:r>
      <w:r w:rsidRPr="00380BE0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Қоғамдық кеңес</w:t>
      </w:r>
      <w:r w:rsidRPr="007D49F8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тің төралқасын сайлау туралы»</w:t>
      </w:r>
    </w:p>
    <w:p w:rsidR="007302D2" w:rsidRDefault="008227DA" w:rsidP="00D36ED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7D49F8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ab/>
        <w:t>Жиын барысында</w:t>
      </w:r>
      <w:r w:rsidR="007302D2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 xml:space="preserve"> к</w:t>
      </w:r>
      <w:r w:rsidR="007302D2" w:rsidRPr="007D49F8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үн тәртібінде</w:t>
      </w:r>
      <w:r w:rsidR="007302D2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гі бірінші мәселе бойынша</w:t>
      </w:r>
      <w:r w:rsidRPr="007D49F8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 xml:space="preserve"> </w:t>
      </w:r>
      <w:r w:rsidRPr="00380BE0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Қоғамдық</w:t>
      </w:r>
      <w:r w:rsidRPr="007D49F8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 xml:space="preserve"> кеңестің </w:t>
      </w:r>
      <w:r w:rsidR="00380BE0" w:rsidRPr="007D49F8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 xml:space="preserve">жаңа төрағасы болып </w:t>
      </w:r>
      <w:r w:rsidR="00380BE0" w:rsidRPr="007D49F8">
        <w:rPr>
          <w:rFonts w:ascii="Times New Roman" w:hAnsi="Times New Roman" w:cs="Times New Roman"/>
          <w:sz w:val="32"/>
          <w:szCs w:val="32"/>
          <w:lang w:val="kk-KZ"/>
        </w:rPr>
        <w:t>Әсіл Тәңірберген Рахманұлы</w:t>
      </w:r>
      <w:r w:rsidR="007302D2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010831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қ</w:t>
      </w:r>
      <w:r w:rsidR="00010831" w:rsidRPr="00380BE0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оғамдық</w:t>
      </w:r>
      <w:r w:rsidR="00010831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 xml:space="preserve"> кеңес мүшелерінің</w:t>
      </w:r>
      <w:r w:rsidR="00010831" w:rsidRPr="007D49F8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 xml:space="preserve"> </w:t>
      </w:r>
      <w:r w:rsidR="007302D2">
        <w:rPr>
          <w:rFonts w:ascii="Times New Roman" w:hAnsi="Times New Roman" w:cs="Times New Roman"/>
          <w:sz w:val="32"/>
          <w:szCs w:val="32"/>
          <w:lang w:val="kk-KZ"/>
        </w:rPr>
        <w:t>ашық түрде дауыс беру арқылы</w:t>
      </w:r>
      <w:r w:rsidR="00380BE0" w:rsidRPr="007D49F8">
        <w:rPr>
          <w:rFonts w:ascii="Times New Roman" w:hAnsi="Times New Roman" w:cs="Times New Roman"/>
          <w:sz w:val="32"/>
          <w:szCs w:val="32"/>
          <w:lang w:val="kk-KZ"/>
        </w:rPr>
        <w:t xml:space="preserve"> сайланды</w:t>
      </w:r>
      <w:r w:rsidR="007302D2">
        <w:rPr>
          <w:rFonts w:ascii="Times New Roman" w:hAnsi="Times New Roman" w:cs="Times New Roman"/>
          <w:sz w:val="32"/>
          <w:szCs w:val="32"/>
          <w:lang w:val="kk-KZ"/>
        </w:rPr>
        <w:t>.</w:t>
      </w:r>
    </w:p>
    <w:p w:rsidR="005852C4" w:rsidRPr="00633807" w:rsidRDefault="007302D2" w:rsidP="007302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К</w:t>
      </w:r>
      <w:r w:rsidRPr="007D49F8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үн тәртібінде</w:t>
      </w:r>
      <w:r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гі екінші мәселе бойынша</w:t>
      </w:r>
      <w:r w:rsidRPr="007D49F8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 xml:space="preserve"> </w:t>
      </w:r>
      <w:r w:rsidR="005852C4" w:rsidRPr="007D49F8">
        <w:rPr>
          <w:rFonts w:ascii="Times New Roman" w:hAnsi="Times New Roman" w:cs="Times New Roman"/>
          <w:sz w:val="32"/>
          <w:szCs w:val="32"/>
          <w:lang w:val="kk-KZ"/>
        </w:rPr>
        <w:t xml:space="preserve">Арыс қалалық Қоғамдық кеңестің Бюджет және ауыл аймақтардың дамуы жөніндегі тұрақты комиссия </w:t>
      </w:r>
      <w:r w:rsidR="005852C4" w:rsidRPr="007D49F8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 xml:space="preserve">төрағасы болып </w:t>
      </w:r>
      <w:r w:rsidR="005852C4" w:rsidRPr="007D49F8">
        <w:rPr>
          <w:rFonts w:ascii="Times New Roman" w:hAnsi="Times New Roman" w:cs="Times New Roman"/>
          <w:sz w:val="32"/>
          <w:szCs w:val="32"/>
          <w:lang w:val="kk-KZ"/>
        </w:rPr>
        <w:t>Сарсенбеков Жаксыбек Абдетович,</w:t>
      </w:r>
      <w:r w:rsidR="00633807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5852C4" w:rsidRPr="007D49F8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 xml:space="preserve">Арыс қаласының Қоғамдық кеңесінің </w:t>
      </w:r>
      <w:r w:rsidR="00D43685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С</w:t>
      </w:r>
      <w:r w:rsidR="005852C4" w:rsidRPr="007D49F8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ыбайлас жемқорлыққа қарсы  іс-қимыл мәселелері жөніндегі комиссия төрағасы болып</w:t>
      </w:r>
      <w:r w:rsidR="00D36ED3" w:rsidRPr="007D49F8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 xml:space="preserve"> </w:t>
      </w:r>
      <w:r w:rsidR="00D36ED3" w:rsidRPr="007D49F8">
        <w:rPr>
          <w:rFonts w:ascii="Times New Roman" w:hAnsi="Times New Roman" w:cs="Times New Roman"/>
          <w:sz w:val="32"/>
          <w:szCs w:val="32"/>
          <w:lang w:val="kk-KZ"/>
        </w:rPr>
        <w:t>Ағыбай Әбдімәлік Садықұлы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D36ED3" w:rsidRPr="007D49F8">
        <w:rPr>
          <w:rFonts w:ascii="Times New Roman" w:hAnsi="Times New Roman" w:cs="Times New Roman"/>
          <w:sz w:val="32"/>
          <w:szCs w:val="32"/>
          <w:lang w:val="kk-KZ"/>
        </w:rPr>
        <w:t xml:space="preserve">және </w:t>
      </w:r>
      <w:r w:rsidR="00D36ED3" w:rsidRPr="007D49F8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Арыс қаласының Қоғамдық кеңесінің</w:t>
      </w:r>
      <w:r w:rsidR="00633807">
        <w:rPr>
          <w:rFonts w:ascii="Times New Roman" w:hAnsi="Times New Roman" w:cs="Times New Roman"/>
          <w:sz w:val="32"/>
          <w:szCs w:val="32"/>
          <w:lang w:val="kk-KZ"/>
        </w:rPr>
        <w:t xml:space="preserve"> Ә</w:t>
      </w:r>
      <w:r w:rsidR="00D36ED3" w:rsidRPr="007D49F8">
        <w:rPr>
          <w:rFonts w:ascii="Times New Roman" w:hAnsi="Times New Roman" w:cs="Times New Roman"/>
          <w:sz w:val="32"/>
          <w:szCs w:val="32"/>
          <w:lang w:val="kk-KZ"/>
        </w:rPr>
        <w:t xml:space="preserve">леуметтік даму және жергілікті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  <w:r w:rsidR="00D36ED3" w:rsidRPr="007D49F8">
        <w:rPr>
          <w:rFonts w:ascii="Times New Roman" w:hAnsi="Times New Roman" w:cs="Times New Roman"/>
          <w:sz w:val="32"/>
          <w:szCs w:val="32"/>
          <w:lang w:val="kk-KZ"/>
        </w:rPr>
        <w:t xml:space="preserve">өзін-өзі басқару жөніндегі тұрақты комиссия </w:t>
      </w:r>
      <w:r w:rsidR="00D36ED3" w:rsidRPr="007D49F8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 xml:space="preserve">төрағасы болып </w:t>
      </w:r>
      <w:r w:rsidR="00D36ED3" w:rsidRPr="007D49F8">
        <w:rPr>
          <w:rFonts w:ascii="Times New Roman" w:hAnsi="Times New Roman" w:cs="Times New Roman"/>
          <w:sz w:val="32"/>
          <w:szCs w:val="32"/>
          <w:lang w:val="kk-KZ"/>
        </w:rPr>
        <w:t xml:space="preserve">Жүніс Әбсаттар Сағатұлы </w:t>
      </w:r>
      <w:r w:rsidR="00010831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қ</w:t>
      </w:r>
      <w:r w:rsidR="00010831" w:rsidRPr="00380BE0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оғамдық</w:t>
      </w:r>
      <w:r w:rsidR="00010831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 xml:space="preserve"> кеңес мүшелерінің</w:t>
      </w:r>
      <w:r w:rsidR="00010831" w:rsidRPr="007D49F8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kk-KZ"/>
        </w:rPr>
        <w:t>ашық түрде дауыс беру арқылы</w:t>
      </w:r>
      <w:r w:rsidRPr="007D49F8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D36ED3" w:rsidRPr="007D49F8">
        <w:rPr>
          <w:rFonts w:ascii="Times New Roman" w:hAnsi="Times New Roman" w:cs="Times New Roman"/>
          <w:sz w:val="32"/>
          <w:szCs w:val="32"/>
          <w:lang w:val="kk-KZ"/>
        </w:rPr>
        <w:t>сайланды.</w:t>
      </w:r>
    </w:p>
    <w:p w:rsidR="00380BE0" w:rsidRPr="00380BE0" w:rsidRDefault="00D36ED3" w:rsidP="007D49F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  <w:r w:rsidRPr="007D49F8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 xml:space="preserve">Күн тәртібіндгі үшінші мәселе бойынша </w:t>
      </w:r>
      <w:r w:rsidRPr="007D49F8">
        <w:rPr>
          <w:rFonts w:ascii="Times New Roman" w:hAnsi="Times New Roman" w:cs="Times New Roman"/>
          <w:sz w:val="32"/>
          <w:szCs w:val="32"/>
          <w:lang w:val="kk-KZ"/>
        </w:rPr>
        <w:t>Арыс қалалық Қоғамдық кеңесінің төралқа құрамы</w:t>
      </w:r>
      <w:r w:rsidR="00C32074" w:rsidRPr="007D49F8">
        <w:rPr>
          <w:rFonts w:ascii="Times New Roman" w:hAnsi="Times New Roman" w:cs="Times New Roman"/>
          <w:sz w:val="32"/>
          <w:szCs w:val="32"/>
          <w:lang w:val="kk-KZ"/>
        </w:rPr>
        <w:t xml:space="preserve"> Т.Әсіл, Қ.Ахметов, Ә.Жүніс, Ә.Ағыбай, Ж.Сарсенбеков, М.Сарыпбекова, </w:t>
      </w:r>
      <w:r w:rsidR="007D49F8" w:rsidRPr="007D49F8">
        <w:rPr>
          <w:rFonts w:ascii="Times New Roman" w:hAnsi="Times New Roman" w:cs="Times New Roman"/>
          <w:sz w:val="32"/>
          <w:szCs w:val="32"/>
          <w:lang w:val="kk-KZ"/>
        </w:rPr>
        <w:t xml:space="preserve">К.Утегенов болып </w:t>
      </w:r>
      <w:r w:rsidR="00010831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қ</w:t>
      </w:r>
      <w:r w:rsidR="00010831" w:rsidRPr="00380BE0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оғамдық</w:t>
      </w:r>
      <w:r w:rsidR="00010831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 xml:space="preserve"> кеңес мүшелерінің</w:t>
      </w:r>
      <w:r w:rsidR="00010831" w:rsidRPr="007D49F8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 xml:space="preserve"> </w:t>
      </w:r>
      <w:r w:rsidR="007302D2">
        <w:rPr>
          <w:rFonts w:ascii="Times New Roman" w:hAnsi="Times New Roman" w:cs="Times New Roman"/>
          <w:sz w:val="32"/>
          <w:szCs w:val="32"/>
          <w:lang w:val="kk-KZ"/>
        </w:rPr>
        <w:t>ашық түрде дауыс беру арқылы</w:t>
      </w:r>
      <w:r w:rsidR="007302D2" w:rsidRPr="007D49F8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7D49F8" w:rsidRPr="007D49F8">
        <w:rPr>
          <w:rFonts w:ascii="Times New Roman" w:hAnsi="Times New Roman" w:cs="Times New Roman"/>
          <w:sz w:val="32"/>
          <w:szCs w:val="32"/>
          <w:lang w:val="kk-KZ"/>
        </w:rPr>
        <w:t xml:space="preserve">сайланды. </w:t>
      </w:r>
      <w:r w:rsidR="007D49F8" w:rsidRPr="007D49F8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Ж</w:t>
      </w:r>
      <w:r w:rsidR="007D49F8" w:rsidRPr="00380BE0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иын</w:t>
      </w:r>
      <w:r w:rsidR="007D49F8" w:rsidRPr="007D49F8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 xml:space="preserve"> соңында </w:t>
      </w:r>
      <w:r w:rsidR="00380BE0" w:rsidRPr="00380BE0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 xml:space="preserve">Жебел Достанов </w:t>
      </w:r>
      <w:r w:rsidR="007D49F8" w:rsidRPr="007D49F8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жаңа комиссия құрамына сәттілік тілеп өзінің ізгі тілектерін білдірді.</w:t>
      </w:r>
    </w:p>
    <w:p w:rsidR="007D49F8" w:rsidRPr="007D49F8" w:rsidRDefault="007D49F8" w:rsidP="00380BE0">
      <w:pPr>
        <w:spacing w:after="75" w:line="240" w:lineRule="auto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</w:p>
    <w:p w:rsidR="00380BE0" w:rsidRPr="00380BE0" w:rsidRDefault="00380BE0" w:rsidP="007D49F8">
      <w:pPr>
        <w:spacing w:after="75" w:line="240" w:lineRule="auto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  <w:proofErr w:type="spellStart"/>
      <w:r w:rsidRPr="00380BE0">
        <w:rPr>
          <w:rFonts w:ascii="Times New Roman" w:eastAsia="Times New Roman" w:hAnsi="Times New Roman" w:cs="Times New Roman"/>
          <w:sz w:val="32"/>
          <w:szCs w:val="32"/>
          <w:lang w:eastAsia="ru-RU"/>
        </w:rPr>
        <w:t>Арыс</w:t>
      </w:r>
      <w:proofErr w:type="spellEnd"/>
      <w:r w:rsidRPr="00380BE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қаласының Қоғамдық кеңесі.</w:t>
      </w:r>
    </w:p>
    <w:p w:rsidR="00380BE0" w:rsidRPr="007D49F8" w:rsidRDefault="00E40A51" w:rsidP="00380BE0">
      <w:pPr>
        <w:spacing w:after="0" w:line="240" w:lineRule="auto"/>
        <w:rPr>
          <w:rFonts w:ascii="Times New Roman" w:eastAsia="Times New Roman" w:hAnsi="Times New Roman" w:cs="Times New Roman"/>
          <w:color w:val="385898"/>
          <w:sz w:val="32"/>
          <w:szCs w:val="32"/>
          <w:bdr w:val="single" w:sz="2" w:space="0" w:color="auto" w:frame="1"/>
          <w:lang w:eastAsia="ru-RU"/>
        </w:rPr>
      </w:pPr>
      <w:r w:rsidRPr="00380BE0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begin"/>
      </w:r>
      <w:r w:rsidR="00380BE0" w:rsidRPr="00380BE0">
        <w:rPr>
          <w:rFonts w:ascii="Times New Roman" w:eastAsia="Times New Roman" w:hAnsi="Times New Roman" w:cs="Times New Roman"/>
          <w:sz w:val="32"/>
          <w:szCs w:val="32"/>
          <w:lang w:eastAsia="ru-RU"/>
        </w:rPr>
        <w:instrText xml:space="preserve"> HYPERLINK "https://www.facebook.com/photo/?fbid=663529849568702&amp;set=pcb.663530449568642&amp;__cft__%5b0%5d=AZWbtg6hDNiNXijG8g5XewSBPonag2XjIw7XPzVeykjdrO_6ozXOLp5uhFcqMbC4pNjmwVGyL8_lvd_xAr5DTkZYPjOE84HehiBO7UoMrjrfZl6RpOjwjyk_Rm4agOMs0hocFgaBQj9MHYJaEowCvYcLPxOeaF-LdVoHo6gsPBlzbA&amp;__tn__=*bH-R" </w:instrText>
      </w:r>
      <w:r w:rsidRPr="00380BE0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separate"/>
      </w:r>
    </w:p>
    <w:p w:rsidR="00380BE0" w:rsidRPr="00380BE0" w:rsidRDefault="00380BE0" w:rsidP="00380BE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80BE0" w:rsidRPr="00380BE0" w:rsidRDefault="00E40A51" w:rsidP="00380BE0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380BE0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end"/>
      </w:r>
    </w:p>
    <w:p w:rsidR="00C028C0" w:rsidRDefault="00C028C0" w:rsidP="00380BE0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val="kk-KZ" w:eastAsia="ru-RU"/>
        </w:rPr>
      </w:pPr>
    </w:p>
    <w:p w:rsidR="00C028C0" w:rsidRDefault="00C028C0" w:rsidP="00380BE0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val="kk-KZ" w:eastAsia="ru-RU"/>
        </w:rPr>
      </w:pPr>
      <w:r>
        <w:rPr>
          <w:rFonts w:ascii="inherit" w:eastAsia="Times New Roman" w:hAnsi="inherit" w:cs="Times New Roman"/>
          <w:noProof/>
          <w:sz w:val="24"/>
          <w:szCs w:val="24"/>
          <w:lang w:eastAsia="ru-RU"/>
        </w:rPr>
        <w:drawing>
          <wp:inline distT="0" distB="0" distL="0" distR="0">
            <wp:extent cx="4467225" cy="4838700"/>
            <wp:effectExtent l="19050" t="0" r="9525" b="0"/>
            <wp:docPr id="3" name="Рисунок 2" descr="e4112ac3-50ae-4d37-a824-8f38a2afa5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4112ac3-50ae-4d37-a824-8f38a2afa504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0BE0" w:rsidRPr="00380BE0" w:rsidRDefault="00C028C0" w:rsidP="00380BE0">
      <w:p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  <w:lang w:eastAsia="ru-RU"/>
        </w:rPr>
      </w:pPr>
      <w:r>
        <w:rPr>
          <w:rFonts w:ascii="inherit" w:eastAsia="Times New Roman" w:hAnsi="inherit" w:cs="Times New Roman"/>
          <w:noProof/>
          <w:sz w:val="24"/>
          <w:szCs w:val="24"/>
          <w:lang w:eastAsia="ru-RU"/>
        </w:rPr>
        <w:drawing>
          <wp:inline distT="0" distB="0" distL="0" distR="0">
            <wp:extent cx="4467225" cy="3914775"/>
            <wp:effectExtent l="19050" t="0" r="9525" b="0"/>
            <wp:docPr id="2" name="Рисунок 1" descr="02d05185-46d5-41bb-ac83-3d4505d7ab4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d05185-46d5-41bb-ac83-3d4505d7ab4e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40A51" w:rsidRPr="00380BE0">
        <w:rPr>
          <w:rFonts w:ascii="inherit" w:eastAsia="Times New Roman" w:hAnsi="inherit" w:cs="Times New Roman"/>
          <w:sz w:val="24"/>
          <w:szCs w:val="24"/>
          <w:lang w:eastAsia="ru-RU"/>
        </w:rPr>
        <w:fldChar w:fldCharType="begin"/>
      </w:r>
      <w:r w:rsidR="00380BE0" w:rsidRPr="00380BE0">
        <w:rPr>
          <w:rFonts w:ascii="inherit" w:eastAsia="Times New Roman" w:hAnsi="inherit" w:cs="Times New Roman"/>
          <w:sz w:val="24"/>
          <w:szCs w:val="24"/>
          <w:lang w:eastAsia="ru-RU"/>
        </w:rPr>
        <w:instrText xml:space="preserve"> HYPERLINK "https://www.facebook.com/photo/?fbid=663529906235363&amp;set=pcb.663530449568642&amp;__cft__%5b0%5d=AZWbtg6hDNiNXijG8g5XewSBPonag2XjIw7XPzVeykjdrO_6ozXOLp5uhFcqMbC4pNjmwVGyL8_lvd_xAr5DTkZYPjOE84HehiBO7UoMrjrfZl6RpOjwjyk_Rm4agOMs0hocFgaBQj9MHYJaEowCvYcLPxOeaF-LdVoHo6gsPBlzbA&amp;__tn__=*bH-R" </w:instrText>
      </w:r>
      <w:r w:rsidR="00E40A51" w:rsidRPr="00380BE0">
        <w:rPr>
          <w:rFonts w:ascii="inherit" w:eastAsia="Times New Roman" w:hAnsi="inherit" w:cs="Times New Roman"/>
          <w:sz w:val="24"/>
          <w:szCs w:val="24"/>
          <w:lang w:eastAsia="ru-RU"/>
        </w:rPr>
        <w:fldChar w:fldCharType="separate"/>
      </w:r>
    </w:p>
    <w:p w:rsidR="00380BE0" w:rsidRPr="00380BE0" w:rsidRDefault="00C028C0" w:rsidP="00380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524375" cy="4457700"/>
            <wp:effectExtent l="19050" t="0" r="9525" b="0"/>
            <wp:docPr id="1" name="Рисунок 0" descr="6e00f741-3b26-4314-bf02-11a1ceb817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e00f741-3b26-4314-bf02-11a1ceb81745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0BE0" w:rsidRPr="00380BE0" w:rsidRDefault="00E40A51" w:rsidP="00380BE0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380BE0">
        <w:rPr>
          <w:rFonts w:ascii="inherit" w:eastAsia="Times New Roman" w:hAnsi="inherit" w:cs="Times New Roman"/>
          <w:sz w:val="24"/>
          <w:szCs w:val="24"/>
          <w:lang w:eastAsia="ru-RU"/>
        </w:rPr>
        <w:fldChar w:fldCharType="end"/>
      </w:r>
    </w:p>
    <w:p w:rsidR="00380BE0" w:rsidRPr="00380BE0" w:rsidRDefault="00E40A51" w:rsidP="00380BE0">
      <w:p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  <w:lang w:eastAsia="ru-RU"/>
        </w:rPr>
      </w:pPr>
      <w:r w:rsidRPr="00380BE0">
        <w:rPr>
          <w:rFonts w:ascii="inherit" w:eastAsia="Times New Roman" w:hAnsi="inherit" w:cs="Times New Roman"/>
          <w:sz w:val="24"/>
          <w:szCs w:val="24"/>
          <w:lang w:eastAsia="ru-RU"/>
        </w:rPr>
        <w:fldChar w:fldCharType="begin"/>
      </w:r>
      <w:r w:rsidR="00380BE0" w:rsidRPr="00380BE0">
        <w:rPr>
          <w:rFonts w:ascii="inherit" w:eastAsia="Times New Roman" w:hAnsi="inherit" w:cs="Times New Roman"/>
          <w:sz w:val="24"/>
          <w:szCs w:val="24"/>
          <w:lang w:eastAsia="ru-RU"/>
        </w:rPr>
        <w:instrText xml:space="preserve"> HYPERLINK "https://www.facebook.com/photo/?fbid=663530042902016&amp;set=pcb.663530449568642&amp;__cft__%5b0%5d=AZWbtg6hDNiNXijG8g5XewSBPonag2XjIw7XPzVeykjdrO_6ozXOLp5uhFcqMbC4pNjmwVGyL8_lvd_xAr5DTkZYPjOE84HehiBO7UoMrjrfZl6RpOjwjyk_Rm4agOMs0hocFgaBQj9MHYJaEowCvYcLPxOeaF-LdVoHo6gsPBlzbA&amp;__tn__=*bH-R" </w:instrText>
      </w:r>
      <w:r w:rsidRPr="00380BE0">
        <w:rPr>
          <w:rFonts w:ascii="inherit" w:eastAsia="Times New Roman" w:hAnsi="inherit" w:cs="Times New Roman"/>
          <w:sz w:val="24"/>
          <w:szCs w:val="24"/>
          <w:lang w:eastAsia="ru-RU"/>
        </w:rPr>
        <w:fldChar w:fldCharType="separate"/>
      </w:r>
    </w:p>
    <w:p w:rsidR="00380BE0" w:rsidRPr="00380BE0" w:rsidRDefault="00380BE0" w:rsidP="00380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BE0" w:rsidRPr="00380BE0" w:rsidRDefault="00E40A51" w:rsidP="00380BE0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380BE0">
        <w:rPr>
          <w:rFonts w:ascii="inherit" w:eastAsia="Times New Roman" w:hAnsi="inherit" w:cs="Times New Roman"/>
          <w:sz w:val="24"/>
          <w:szCs w:val="24"/>
          <w:lang w:eastAsia="ru-RU"/>
        </w:rPr>
        <w:fldChar w:fldCharType="end"/>
      </w:r>
    </w:p>
    <w:p w:rsidR="00380BE0" w:rsidRPr="00380BE0" w:rsidRDefault="00E40A51" w:rsidP="00380BE0">
      <w:p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  <w:lang w:eastAsia="ru-RU"/>
        </w:rPr>
      </w:pPr>
      <w:r w:rsidRPr="00380BE0">
        <w:rPr>
          <w:rFonts w:ascii="inherit" w:eastAsia="Times New Roman" w:hAnsi="inherit" w:cs="Times New Roman"/>
          <w:sz w:val="24"/>
          <w:szCs w:val="24"/>
          <w:lang w:eastAsia="ru-RU"/>
        </w:rPr>
        <w:fldChar w:fldCharType="begin"/>
      </w:r>
      <w:r w:rsidR="00380BE0" w:rsidRPr="00380BE0">
        <w:rPr>
          <w:rFonts w:ascii="inherit" w:eastAsia="Times New Roman" w:hAnsi="inherit" w:cs="Times New Roman"/>
          <w:sz w:val="24"/>
          <w:szCs w:val="24"/>
          <w:lang w:eastAsia="ru-RU"/>
        </w:rPr>
        <w:instrText xml:space="preserve"> HYPERLINK "https://www.facebook.com/photo/?fbid=663530126235341&amp;set=pcb.663530449568642&amp;__cft__%5b0%5d=AZWbtg6hDNiNXijG8g5XewSBPonag2XjIw7XPzVeykjdrO_6ozXOLp5uhFcqMbC4pNjmwVGyL8_lvd_xAr5DTkZYPjOE84HehiBO7UoMrjrfZl6RpOjwjyk_Rm4agOMs0hocFgaBQj9MHYJaEowCvYcLPxOeaF-LdVoHo6gsPBlzbA&amp;__tn__=*bH-R" </w:instrText>
      </w:r>
      <w:r w:rsidRPr="00380BE0">
        <w:rPr>
          <w:rFonts w:ascii="inherit" w:eastAsia="Times New Roman" w:hAnsi="inherit" w:cs="Times New Roman"/>
          <w:sz w:val="24"/>
          <w:szCs w:val="24"/>
          <w:lang w:eastAsia="ru-RU"/>
        </w:rPr>
        <w:fldChar w:fldCharType="separate"/>
      </w:r>
    </w:p>
    <w:p w:rsidR="00380BE0" w:rsidRPr="00380BE0" w:rsidRDefault="00380BE0" w:rsidP="00380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BE0" w:rsidRPr="00380BE0" w:rsidRDefault="00E40A51" w:rsidP="00380BE0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380BE0">
        <w:rPr>
          <w:rFonts w:ascii="inherit" w:eastAsia="Times New Roman" w:hAnsi="inherit" w:cs="Times New Roman"/>
          <w:sz w:val="24"/>
          <w:szCs w:val="24"/>
          <w:lang w:eastAsia="ru-RU"/>
        </w:rPr>
        <w:fldChar w:fldCharType="end"/>
      </w:r>
    </w:p>
    <w:p w:rsidR="00380BE0" w:rsidRPr="00380BE0" w:rsidRDefault="00E40A51" w:rsidP="00380BE0">
      <w:p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  <w:lang w:eastAsia="ru-RU"/>
        </w:rPr>
      </w:pPr>
      <w:r w:rsidRPr="00380BE0">
        <w:rPr>
          <w:rFonts w:ascii="inherit" w:eastAsia="Times New Roman" w:hAnsi="inherit" w:cs="Times New Roman"/>
          <w:sz w:val="24"/>
          <w:szCs w:val="24"/>
          <w:lang w:eastAsia="ru-RU"/>
        </w:rPr>
        <w:fldChar w:fldCharType="begin"/>
      </w:r>
      <w:r w:rsidR="00380BE0" w:rsidRPr="00380BE0">
        <w:rPr>
          <w:rFonts w:ascii="inherit" w:eastAsia="Times New Roman" w:hAnsi="inherit" w:cs="Times New Roman"/>
          <w:sz w:val="24"/>
          <w:szCs w:val="24"/>
          <w:lang w:eastAsia="ru-RU"/>
        </w:rPr>
        <w:instrText xml:space="preserve"> HYPERLINK "https://www.facebook.com/photo/?fbid=663530196235334&amp;set=pcb.663530449568642&amp;__cft__%5b0%5d=AZWbtg6hDNiNXijG8g5XewSBPonag2XjIw7XPzVeykjdrO_6ozXOLp5uhFcqMbC4pNjmwVGyL8_lvd_xAr5DTkZYPjOE84HehiBO7UoMrjrfZl6RpOjwjyk_Rm4agOMs0hocFgaBQj9MHYJaEowCvYcLPxOeaF-LdVoHo6gsPBlzbA&amp;__tn__=*bH-R" </w:instrText>
      </w:r>
      <w:r w:rsidRPr="00380BE0">
        <w:rPr>
          <w:rFonts w:ascii="inherit" w:eastAsia="Times New Roman" w:hAnsi="inherit" w:cs="Times New Roman"/>
          <w:sz w:val="24"/>
          <w:szCs w:val="24"/>
          <w:lang w:eastAsia="ru-RU"/>
        </w:rPr>
        <w:fldChar w:fldCharType="separate"/>
      </w:r>
    </w:p>
    <w:p w:rsidR="00380BE0" w:rsidRPr="00380BE0" w:rsidRDefault="00380BE0" w:rsidP="00380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BE0" w:rsidRPr="00380BE0" w:rsidRDefault="00380BE0" w:rsidP="00380BE0">
      <w:pPr>
        <w:spacing w:after="0" w:line="240" w:lineRule="auto"/>
        <w:jc w:val="center"/>
        <w:rPr>
          <w:rFonts w:ascii="inherit" w:eastAsia="Times New Roman" w:hAnsi="inherit" w:cs="Times New Roman"/>
          <w:b/>
          <w:bCs/>
          <w:color w:val="385898"/>
          <w:sz w:val="24"/>
          <w:szCs w:val="24"/>
          <w:bdr w:val="single" w:sz="2" w:space="0" w:color="auto" w:frame="1"/>
          <w:lang w:eastAsia="ru-RU"/>
        </w:rPr>
      </w:pPr>
      <w:r w:rsidRPr="00380BE0">
        <w:rPr>
          <w:rFonts w:ascii="inherit" w:eastAsia="Times New Roman" w:hAnsi="inherit" w:cs="Times New Roman"/>
          <w:b/>
          <w:bCs/>
          <w:color w:val="385898"/>
          <w:sz w:val="24"/>
          <w:szCs w:val="24"/>
          <w:bdr w:val="single" w:sz="2" w:space="0" w:color="auto" w:frame="1"/>
          <w:lang w:eastAsia="ru-RU"/>
        </w:rPr>
        <w:t>и ещё 2</w:t>
      </w:r>
    </w:p>
    <w:p w:rsidR="00380BE0" w:rsidRPr="00380BE0" w:rsidRDefault="00E40A51" w:rsidP="00380BE0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380BE0">
        <w:rPr>
          <w:rFonts w:ascii="inherit" w:eastAsia="Times New Roman" w:hAnsi="inherit" w:cs="Times New Roman"/>
          <w:sz w:val="24"/>
          <w:szCs w:val="24"/>
          <w:lang w:eastAsia="ru-RU"/>
        </w:rPr>
        <w:fldChar w:fldCharType="end"/>
      </w:r>
    </w:p>
    <w:p w:rsidR="00380BE0" w:rsidRPr="00380BE0" w:rsidRDefault="00380BE0" w:rsidP="00380BE0">
      <w:pPr>
        <w:spacing w:after="0" w:line="240" w:lineRule="auto"/>
        <w:ind w:left="120"/>
        <w:rPr>
          <w:rFonts w:ascii="inherit" w:eastAsia="Times New Roman" w:hAnsi="inherit" w:cs="Segoe UI Historic"/>
          <w:color w:val="65686C"/>
          <w:sz w:val="23"/>
          <w:szCs w:val="23"/>
          <w:bdr w:val="single" w:sz="12" w:space="0" w:color="auto" w:frame="1"/>
          <w:lang w:eastAsia="ru-RU"/>
        </w:rPr>
      </w:pPr>
    </w:p>
    <w:p w:rsidR="00380BE0" w:rsidRPr="00380BE0" w:rsidRDefault="00380BE0" w:rsidP="00380BE0">
      <w:pPr>
        <w:spacing w:after="0" w:line="240" w:lineRule="auto"/>
        <w:rPr>
          <w:rFonts w:ascii="inherit" w:eastAsia="Times New Roman" w:hAnsi="inherit" w:cs="Segoe UI Historic"/>
          <w:color w:val="65686C"/>
          <w:sz w:val="23"/>
          <w:szCs w:val="23"/>
          <w:lang w:eastAsia="ru-RU"/>
        </w:rPr>
      </w:pPr>
      <w:r w:rsidRPr="00380BE0">
        <w:rPr>
          <w:rFonts w:ascii="inherit" w:eastAsia="Times New Roman" w:hAnsi="inherit" w:cs="Segoe UI Historic"/>
          <w:color w:val="65686C"/>
          <w:sz w:val="23"/>
          <w:szCs w:val="23"/>
          <w:lang w:eastAsia="ru-RU"/>
        </w:rPr>
        <w:t>Все реакции:</w:t>
      </w:r>
    </w:p>
    <w:p w:rsidR="00380BE0" w:rsidRPr="00380BE0" w:rsidRDefault="00380BE0" w:rsidP="00380BE0">
      <w:pPr>
        <w:spacing w:after="0" w:line="240" w:lineRule="auto"/>
        <w:rPr>
          <w:rFonts w:ascii="inherit" w:eastAsia="Times New Roman" w:hAnsi="inherit" w:cs="Segoe UI Historic"/>
          <w:color w:val="65686C"/>
          <w:sz w:val="23"/>
          <w:szCs w:val="23"/>
          <w:lang w:eastAsia="ru-RU"/>
        </w:rPr>
      </w:pPr>
      <w:r w:rsidRPr="00380BE0">
        <w:rPr>
          <w:rFonts w:ascii="inherit" w:eastAsia="Times New Roman" w:hAnsi="inherit" w:cs="Segoe UI Historic"/>
          <w:color w:val="65686C"/>
          <w:sz w:val="23"/>
          <w:lang w:eastAsia="ru-RU"/>
        </w:rPr>
        <w:t xml:space="preserve">7Арыс Қалалық Мәслихаты, </w:t>
      </w:r>
      <w:proofErr w:type="spellStart"/>
      <w:r w:rsidRPr="00380BE0">
        <w:rPr>
          <w:rFonts w:ascii="inherit" w:eastAsia="Times New Roman" w:hAnsi="inherit" w:cs="Segoe UI Historic"/>
          <w:color w:val="65686C"/>
          <w:sz w:val="23"/>
          <w:lang w:eastAsia="ru-RU"/>
        </w:rPr>
        <w:t>Мусилима</w:t>
      </w:r>
      <w:proofErr w:type="spellEnd"/>
      <w:r w:rsidRPr="00380BE0">
        <w:rPr>
          <w:rFonts w:ascii="inherit" w:eastAsia="Times New Roman" w:hAnsi="inherit" w:cs="Segoe UI Historic"/>
          <w:color w:val="65686C"/>
          <w:sz w:val="23"/>
          <w:lang w:eastAsia="ru-RU"/>
        </w:rPr>
        <w:t xml:space="preserve"> </w:t>
      </w:r>
      <w:proofErr w:type="spellStart"/>
      <w:r w:rsidRPr="00380BE0">
        <w:rPr>
          <w:rFonts w:ascii="inherit" w:eastAsia="Times New Roman" w:hAnsi="inherit" w:cs="Segoe UI Historic"/>
          <w:color w:val="65686C"/>
          <w:sz w:val="23"/>
          <w:lang w:eastAsia="ru-RU"/>
        </w:rPr>
        <w:t>Фазиловна</w:t>
      </w:r>
      <w:proofErr w:type="spellEnd"/>
      <w:r w:rsidRPr="00380BE0">
        <w:rPr>
          <w:rFonts w:ascii="inherit" w:eastAsia="Times New Roman" w:hAnsi="inherit" w:cs="Segoe UI Historic"/>
          <w:color w:val="65686C"/>
          <w:sz w:val="23"/>
          <w:lang w:eastAsia="ru-RU"/>
        </w:rPr>
        <w:t> и ещё 5</w:t>
      </w:r>
    </w:p>
    <w:p w:rsidR="00A0029B" w:rsidRPr="00380BE0" w:rsidRDefault="00C028C0">
      <w:pPr>
        <w:rPr>
          <w:rFonts w:ascii="Times New Roman" w:hAnsi="Times New Roman" w:cs="Times New Roman"/>
          <w:sz w:val="28"/>
          <w:szCs w:val="28"/>
        </w:rPr>
      </w:pPr>
    </w:p>
    <w:sectPr w:rsidR="00A0029B" w:rsidRPr="00380BE0" w:rsidSect="00C75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80BE0"/>
    <w:rsid w:val="000009C0"/>
    <w:rsid w:val="00010831"/>
    <w:rsid w:val="000446E6"/>
    <w:rsid w:val="00380BE0"/>
    <w:rsid w:val="005852C4"/>
    <w:rsid w:val="005A44F1"/>
    <w:rsid w:val="00633807"/>
    <w:rsid w:val="007302D2"/>
    <w:rsid w:val="007D49F8"/>
    <w:rsid w:val="008227DA"/>
    <w:rsid w:val="0083474E"/>
    <w:rsid w:val="00A87873"/>
    <w:rsid w:val="00C028C0"/>
    <w:rsid w:val="00C32074"/>
    <w:rsid w:val="00C75315"/>
    <w:rsid w:val="00C76359"/>
    <w:rsid w:val="00D36ED3"/>
    <w:rsid w:val="00D43685"/>
    <w:rsid w:val="00DC0E2B"/>
    <w:rsid w:val="00E40A51"/>
    <w:rsid w:val="00EE05AD"/>
    <w:rsid w:val="00F36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0BE0"/>
    <w:rPr>
      <w:color w:val="0000FF"/>
      <w:u w:val="single"/>
    </w:rPr>
  </w:style>
  <w:style w:type="character" w:customStyle="1" w:styleId="xt0b8zv">
    <w:name w:val="xt0b8zv"/>
    <w:basedOn w:val="a0"/>
    <w:rsid w:val="00380BE0"/>
  </w:style>
  <w:style w:type="character" w:customStyle="1" w:styleId="x1e558r4">
    <w:name w:val="x1e558r4"/>
    <w:basedOn w:val="a0"/>
    <w:rsid w:val="00380B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3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9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5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0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07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99790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81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812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815710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161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7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4472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259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8937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892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7214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6115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9432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833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7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534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52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469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365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179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407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6056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373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531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221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3748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051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176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502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8855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099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306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966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8272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556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217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163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5570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512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7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92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04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6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29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9764">
                                  <w:marLeft w:val="18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5" w:color="auto"/>
                                    <w:right w:val="none" w:sz="0" w:space="0" w:color="auto"/>
                                  </w:divBdr>
                                  <w:divsChild>
                                    <w:div w:id="80258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289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537155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2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798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2025-03-12T12:57:00Z</cp:lastPrinted>
  <dcterms:created xsi:type="dcterms:W3CDTF">2025-03-12T13:48:00Z</dcterms:created>
  <dcterms:modified xsi:type="dcterms:W3CDTF">2025-03-13T07:10:00Z</dcterms:modified>
</cp:coreProperties>
</file>